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9C19" w14:textId="77777777" w:rsidR="002F2D91" w:rsidRPr="002F48D1" w:rsidRDefault="002F2D91" w:rsidP="002F2D91">
      <w:pPr>
        <w:spacing w:after="0" w:line="276" w:lineRule="auto"/>
        <w:ind w:right="53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>Annex No. 2 to regulation No. 1/2023</w:t>
      </w:r>
    </w:p>
    <w:p w14:paraId="12112109" w14:textId="77777777" w:rsidR="002F2D91" w:rsidRPr="002F48D1" w:rsidRDefault="002F2D91" w:rsidP="002F2D91">
      <w:pPr>
        <w:spacing w:after="0" w:line="276" w:lineRule="auto"/>
        <w:ind w:right="53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 xml:space="preserve">  of the Director of the Doctoral School of the University of Szczecin </w:t>
      </w:r>
    </w:p>
    <w:p w14:paraId="362D015B" w14:textId="77777777" w:rsidR="002F2D91" w:rsidRPr="002F48D1" w:rsidRDefault="002F2D91" w:rsidP="002F2D91">
      <w:pPr>
        <w:spacing w:after="0" w:line="276" w:lineRule="auto"/>
        <w:ind w:right="53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>of 7 February 2023</w:t>
      </w:r>
    </w:p>
    <w:p w14:paraId="7799C48A" w14:textId="77777777" w:rsidR="002F2D91" w:rsidRPr="002F48D1" w:rsidRDefault="002F2D91" w:rsidP="002F2D91">
      <w:pPr>
        <w:spacing w:after="0" w:line="276" w:lineRule="auto"/>
        <w:ind w:right="53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</w:pPr>
    </w:p>
    <w:p w14:paraId="6115E315" w14:textId="77777777" w:rsidR="002F2D91" w:rsidRPr="002F48D1" w:rsidRDefault="002F2D91" w:rsidP="002F2D91">
      <w:pPr>
        <w:spacing w:after="0" w:line="276" w:lineRule="auto"/>
        <w:ind w:right="53"/>
        <w:jc w:val="right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1FB58DB3" w14:textId="77777777" w:rsidR="002F2D91" w:rsidRPr="002F48D1" w:rsidRDefault="002F2D91" w:rsidP="002F2D91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DOCTORAL STUDENT’S DECLARATION OF A DOCTORAL THESIS SUBMISSION  </w:t>
      </w:r>
    </w:p>
    <w:p w14:paraId="1309C32D" w14:textId="77777777" w:rsidR="002F2D91" w:rsidRPr="002F48D1" w:rsidRDefault="002F2D91" w:rsidP="002F2D91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78916332" w14:textId="77777777" w:rsidR="002F2D91" w:rsidRPr="002F48D1" w:rsidRDefault="002F2D91" w:rsidP="002F2D91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7C976ACC" w14:textId="77777777" w:rsidR="002F2D91" w:rsidRPr="002F48D1" w:rsidRDefault="002F2D91" w:rsidP="002F2D91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  <w:t>……………………………..</w:t>
      </w:r>
    </w:p>
    <w:p w14:paraId="57E91B34" w14:textId="77777777" w:rsidR="002F2D91" w:rsidRPr="002F48D1" w:rsidRDefault="002F2D91" w:rsidP="002F2D91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</w: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ab/>
        <w:t>(City, date)</w:t>
      </w:r>
    </w:p>
    <w:p w14:paraId="24C586EA" w14:textId="77777777" w:rsidR="002F2D91" w:rsidRPr="002F48D1" w:rsidRDefault="002F2D91" w:rsidP="002F2D91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48D57D7F" w14:textId="77777777" w:rsidR="002F2D91" w:rsidRPr="002F48D1" w:rsidRDefault="002F2D91" w:rsidP="002F2D91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413C5DB5" w14:textId="77777777" w:rsidR="002F2D91" w:rsidRPr="002F48D1" w:rsidRDefault="002F2D91" w:rsidP="002F2D91">
      <w:pPr>
        <w:spacing w:after="0" w:line="276" w:lineRule="auto"/>
        <w:ind w:right="53"/>
        <w:jc w:val="center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</w:p>
    <w:p w14:paraId="43E3CA29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…………………………………………..</w:t>
      </w:r>
    </w:p>
    <w:p w14:paraId="14CF65D5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Doctoral student’s name and surname </w:t>
      </w:r>
    </w:p>
    <w:p w14:paraId="7382552C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6A0A6D0C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…………………………………………….</w:t>
      </w:r>
    </w:p>
    <w:p w14:paraId="2D064D23" w14:textId="4B832A51" w:rsidR="002F2D91" w:rsidRPr="002F48D1" w:rsidRDefault="004444C4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PESEL</w:t>
      </w:r>
      <w:r w:rsidR="002F2D91"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or passport num</w:t>
      </w:r>
      <w:r w:rsidR="002F2D91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="002F2D91"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er </w:t>
      </w:r>
    </w:p>
    <w:p w14:paraId="65CA0125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119AC295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…………………………………………….</w:t>
      </w:r>
    </w:p>
    <w:p w14:paraId="7927954F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Chosen Discipline of Science</w:t>
      </w:r>
    </w:p>
    <w:p w14:paraId="7E97E6F7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248487E5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…………………………………………………………………………………………..</w:t>
      </w:r>
    </w:p>
    <w:p w14:paraId="0B5E20E7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Thesis Supervisor/ Supervisors (name, surname, academic degree/academic title)</w:t>
      </w:r>
    </w:p>
    <w:p w14:paraId="3521070D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4F183BFD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……………………………………………………………………………………………</w:t>
      </w:r>
    </w:p>
    <w:p w14:paraId="6FC23093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Auxiliary Thesis Supervisor (name, surname, degree)</w:t>
      </w:r>
    </w:p>
    <w:p w14:paraId="07CE652D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140C26DF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313C0358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……………………………………………………………………………………………………………………………………</w:t>
      </w:r>
    </w:p>
    <w:p w14:paraId="665901A3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7FA0ACAB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……………………………………………………………………………………………………………………………………</w:t>
      </w:r>
    </w:p>
    <w:p w14:paraId="520D0FE2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Doctoral thesis title</w:t>
      </w:r>
    </w:p>
    <w:p w14:paraId="5A27435E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2F504710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35C30974" w14:textId="77777777" w:rsidR="002F2D91" w:rsidRPr="002F48D1" w:rsidRDefault="002F2D91" w:rsidP="002F2D91">
      <w:pPr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F48D1">
        <w:rPr>
          <w:rFonts w:ascii="Times New Roman" w:eastAsia="Times New Roman" w:hAnsi="Times New Roman" w:cs="Times New Roman"/>
          <w:sz w:val="20"/>
          <w:szCs w:val="20"/>
          <w:lang w:val="en-GB"/>
        </w:rPr>
        <w:t>I hereby submit the doctoral thesis to competent authorities and I declare that I have submitted the doctoral thesis in accordance with § 37.2 of the Regulations of the Doctoral School of the University of Szczecin adopted under a resolution of the Senate of the University of Szczecin No. 60/2022 dated 28 April 2022 regarding the adoption of the Regulations of the Doctoral School of the University of Szczecin.</w:t>
      </w:r>
    </w:p>
    <w:p w14:paraId="164E7C69" w14:textId="77777777" w:rsidR="002F2D91" w:rsidRPr="002F48D1" w:rsidRDefault="002F2D91" w:rsidP="002F2D91">
      <w:pPr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C0796BE" w14:textId="77777777" w:rsidR="002F2D91" w:rsidRPr="002F48D1" w:rsidRDefault="002F2D91" w:rsidP="002F2D91">
      <w:pPr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2A2EE59F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642BBC22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………………………………………….</w:t>
      </w:r>
    </w:p>
    <w:p w14:paraId="4FFDC015" w14:textId="4BA94281" w:rsidR="002F2D91" w:rsidRPr="002F48D1" w:rsidRDefault="00591F54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591F54">
        <w:rPr>
          <w:rFonts w:ascii="Times New Roman" w:eastAsia="Times New Roman" w:hAnsi="Times New Roman" w:cs="Times New Roman"/>
          <w:sz w:val="18"/>
          <w:szCs w:val="18"/>
          <w:lang w:val="en-GB"/>
        </w:rPr>
        <w:t>Date, doctoral student’s legible signature</w:t>
      </w:r>
    </w:p>
    <w:p w14:paraId="54BEC769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35F4E28F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0EA45282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0FDEE70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</w:t>
      </w:r>
    </w:p>
    <w:p w14:paraId="38B114C8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Confirmation of doctoral thesis submission </w:t>
      </w:r>
    </w:p>
    <w:p w14:paraId="7C770B2E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(date of receipt, name and surname</w:t>
      </w:r>
    </w:p>
    <w:p w14:paraId="7DF4CB55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of an administrative employee)</w:t>
      </w:r>
    </w:p>
    <w:p w14:paraId="3329842D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AC07568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2465066D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2B44FCD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…………………………………………………………………………</w:t>
      </w:r>
    </w:p>
    <w:p w14:paraId="6A663AE5" w14:textId="77777777" w:rsidR="002F2D91" w:rsidRPr="002F48D1" w:rsidRDefault="002F2D91" w:rsidP="002F2D91">
      <w:pPr>
        <w:spacing w:after="0" w:line="276" w:lineRule="auto"/>
        <w:ind w:right="51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Date of receipt of this certificate to the Doctoral School Office </w:t>
      </w:r>
    </w:p>
    <w:p w14:paraId="32666061" w14:textId="6EEE51B5" w:rsidR="00124C49" w:rsidRPr="002F2D91" w:rsidRDefault="002F2D91" w:rsidP="002F2D91">
      <w:pPr>
        <w:rPr>
          <w:lang w:val="en-US"/>
        </w:rPr>
      </w:pPr>
      <w:r w:rsidRPr="002F48D1">
        <w:rPr>
          <w:rFonts w:ascii="Times New Roman" w:eastAsia="Times New Roman" w:hAnsi="Times New Roman" w:cs="Times New Roman"/>
          <w:sz w:val="18"/>
          <w:szCs w:val="18"/>
          <w:lang w:val="en-GB"/>
        </w:rPr>
        <w:t>(confirmed by an administrative employee of the Doctoral School Office)</w:t>
      </w:r>
    </w:p>
    <w:sectPr w:rsidR="00124C49" w:rsidRPr="002F2D91" w:rsidSect="00F16E74">
      <w:pgSz w:w="11905" w:h="16837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6317"/>
    <w:multiLevelType w:val="hybridMultilevel"/>
    <w:tmpl w:val="4C666D96"/>
    <w:lvl w:ilvl="0" w:tplc="B6C2B78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0BD3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0687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C6E7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4764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6203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2602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2610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4D5C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272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C38"/>
    <w:rsid w:val="000635CB"/>
    <w:rsid w:val="000A61A2"/>
    <w:rsid w:val="000E06DD"/>
    <w:rsid w:val="000E4866"/>
    <w:rsid w:val="001002CE"/>
    <w:rsid w:val="001240FF"/>
    <w:rsid w:val="00124C49"/>
    <w:rsid w:val="001A1812"/>
    <w:rsid w:val="001E1C9B"/>
    <w:rsid w:val="002829B2"/>
    <w:rsid w:val="002A5A7C"/>
    <w:rsid w:val="002B7E13"/>
    <w:rsid w:val="002D55DD"/>
    <w:rsid w:val="002F2D91"/>
    <w:rsid w:val="00356827"/>
    <w:rsid w:val="00393214"/>
    <w:rsid w:val="003941BF"/>
    <w:rsid w:val="004444C4"/>
    <w:rsid w:val="00474D45"/>
    <w:rsid w:val="004C0574"/>
    <w:rsid w:val="004F00B1"/>
    <w:rsid w:val="005376E3"/>
    <w:rsid w:val="00591F54"/>
    <w:rsid w:val="005A67A4"/>
    <w:rsid w:val="00641898"/>
    <w:rsid w:val="006A1C38"/>
    <w:rsid w:val="006B57D8"/>
    <w:rsid w:val="006D69F2"/>
    <w:rsid w:val="007D2D7B"/>
    <w:rsid w:val="007D5AC0"/>
    <w:rsid w:val="00876299"/>
    <w:rsid w:val="008A36BD"/>
    <w:rsid w:val="009573A6"/>
    <w:rsid w:val="009935A0"/>
    <w:rsid w:val="009B640C"/>
    <w:rsid w:val="009F493F"/>
    <w:rsid w:val="00AA4EDC"/>
    <w:rsid w:val="00B019BB"/>
    <w:rsid w:val="00B94BC0"/>
    <w:rsid w:val="00C23027"/>
    <w:rsid w:val="00C24044"/>
    <w:rsid w:val="00C30826"/>
    <w:rsid w:val="00C8067A"/>
    <w:rsid w:val="00CA7A92"/>
    <w:rsid w:val="00F10568"/>
    <w:rsid w:val="00F16E74"/>
    <w:rsid w:val="00F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FE60"/>
  <w15:docId w15:val="{EFFC7183-DCE6-48CB-920F-B0A22EF0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2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1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C9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C9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E06D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wydatnienie">
    <w:name w:val="Emphasis"/>
    <w:basedOn w:val="Domylnaczcionkaakapitu"/>
    <w:uiPriority w:val="20"/>
    <w:qFormat/>
    <w:rsid w:val="002829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E7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Tokarska</dc:creator>
  <cp:lastModifiedBy>Magdalena Klimczak</cp:lastModifiedBy>
  <cp:revision>5</cp:revision>
  <cp:lastPrinted>2023-02-07T11:10:00Z</cp:lastPrinted>
  <dcterms:created xsi:type="dcterms:W3CDTF">2023-03-06T08:18:00Z</dcterms:created>
  <dcterms:modified xsi:type="dcterms:W3CDTF">2023-03-09T12:48:00Z</dcterms:modified>
</cp:coreProperties>
</file>